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B0" w:rsidRDefault="001309B0" w:rsidP="001309B0">
      <w:pPr>
        <w:pStyle w:val="Title"/>
        <w:contextualSpacing/>
      </w:pPr>
    </w:p>
    <w:p w:rsidR="001309B0" w:rsidRDefault="001309B0" w:rsidP="001309B0">
      <w:pPr>
        <w:pStyle w:val="Title"/>
        <w:contextualSpacing/>
      </w:pPr>
    </w:p>
    <w:p w:rsidR="003567B7" w:rsidRPr="004B5888" w:rsidRDefault="003567B7" w:rsidP="003567B7">
      <w:pPr>
        <w:contextualSpacing/>
        <w:jc w:val="center"/>
        <w:rPr>
          <w:b/>
          <w:bCs/>
        </w:rPr>
      </w:pPr>
      <w:r w:rsidRPr="004B5888">
        <w:rPr>
          <w:b/>
          <w:bCs/>
        </w:rPr>
        <w:t>MEETING NOTICE AND AGENDA</w:t>
      </w:r>
    </w:p>
    <w:p w:rsidR="003567B7" w:rsidRPr="004B5888" w:rsidRDefault="003567B7" w:rsidP="003567B7">
      <w:pPr>
        <w:contextualSpacing/>
        <w:jc w:val="center"/>
        <w:rPr>
          <w:b/>
          <w:bCs/>
        </w:rPr>
      </w:pPr>
      <w:smartTag w:uri="urn:schemas-microsoft-com:office:smarttags" w:element="place">
        <w:r w:rsidRPr="004B5888">
          <w:rPr>
            <w:b/>
            <w:bCs/>
          </w:rPr>
          <w:t>MOLOKAI</w:t>
        </w:r>
      </w:smartTag>
      <w:r w:rsidRPr="004B5888">
        <w:rPr>
          <w:b/>
          <w:bCs/>
        </w:rPr>
        <w:t xml:space="preserve"> IRRIGATION SYSTEM WATER USERS ADVISORY BOARD</w:t>
      </w:r>
    </w:p>
    <w:p w:rsidR="003567B7" w:rsidRPr="004B5888" w:rsidRDefault="003567B7" w:rsidP="003567B7">
      <w:pPr>
        <w:jc w:val="center"/>
        <w:rPr>
          <w:bCs/>
        </w:rPr>
      </w:pPr>
      <w:r w:rsidRPr="004B5888">
        <w:rPr>
          <w:bCs/>
        </w:rPr>
        <w:t>(Meeting also to be held via Video Conference with Main Office in Honolulu)</w:t>
      </w:r>
    </w:p>
    <w:p w:rsidR="003567B7" w:rsidRDefault="003567B7" w:rsidP="003567B7">
      <w:pPr>
        <w:contextualSpacing/>
        <w:jc w:val="center"/>
        <w:rPr>
          <w:b/>
          <w:bCs/>
        </w:rPr>
      </w:pPr>
    </w:p>
    <w:p w:rsidR="003567B7" w:rsidRPr="004B5888" w:rsidRDefault="003567B7" w:rsidP="003567B7">
      <w:pPr>
        <w:contextualSpacing/>
        <w:jc w:val="center"/>
        <w:rPr>
          <w:b/>
          <w:bCs/>
        </w:rPr>
      </w:pPr>
    </w:p>
    <w:p w:rsidR="003567B7" w:rsidRPr="004B5888" w:rsidRDefault="003567B7" w:rsidP="003567B7">
      <w:pPr>
        <w:keepNext/>
        <w:spacing w:before="240" w:after="60"/>
        <w:contextualSpacing/>
        <w:outlineLvl w:val="0"/>
        <w:rPr>
          <w:bCs/>
          <w:kern w:val="32"/>
          <w:sz w:val="22"/>
          <w:szCs w:val="22"/>
        </w:rPr>
      </w:pPr>
      <w:r w:rsidRPr="004B5888">
        <w:rPr>
          <w:bCs/>
          <w:kern w:val="32"/>
          <w:sz w:val="22"/>
          <w:szCs w:val="22"/>
        </w:rPr>
        <w:t>DATE:</w:t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>Wednesday</w:t>
      </w:r>
      <w:r w:rsidRPr="004B5888">
        <w:rPr>
          <w:bCs/>
          <w:kern w:val="32"/>
          <w:sz w:val="22"/>
          <w:szCs w:val="22"/>
        </w:rPr>
        <w:t xml:space="preserve">, </w:t>
      </w:r>
      <w:r>
        <w:rPr>
          <w:bCs/>
          <w:kern w:val="32"/>
          <w:sz w:val="22"/>
          <w:szCs w:val="22"/>
        </w:rPr>
        <w:t>July 24</w:t>
      </w:r>
      <w:r w:rsidRPr="004B5888">
        <w:rPr>
          <w:bCs/>
          <w:kern w:val="32"/>
          <w:sz w:val="22"/>
          <w:szCs w:val="22"/>
        </w:rPr>
        <w:t>, 201</w:t>
      </w:r>
      <w:r>
        <w:rPr>
          <w:bCs/>
          <w:kern w:val="32"/>
          <w:sz w:val="22"/>
          <w:szCs w:val="22"/>
        </w:rPr>
        <w:t>9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Pr="004B5888" w:rsidRDefault="003567B7" w:rsidP="003567B7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TIME:</w:t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  <w:t>10:00 A.M.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Pr="004B5888" w:rsidRDefault="003567B7" w:rsidP="003567B7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LOCATION(s):</w:t>
      </w:r>
      <w:r w:rsidRPr="004B5888">
        <w:rPr>
          <w:sz w:val="22"/>
          <w:szCs w:val="22"/>
        </w:rPr>
        <w:tab/>
        <w:t>Molokai Irrigation System Conference Room</w:t>
      </w:r>
    </w:p>
    <w:p w:rsidR="003567B7" w:rsidRDefault="003567B7" w:rsidP="003567B7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proofErr w:type="spellStart"/>
      <w:r w:rsidRPr="004B5888">
        <w:rPr>
          <w:sz w:val="22"/>
          <w:szCs w:val="22"/>
        </w:rPr>
        <w:t>Puupeelua</w:t>
      </w:r>
      <w:proofErr w:type="spellEnd"/>
      <w:r w:rsidRPr="004B5888">
        <w:rPr>
          <w:sz w:val="22"/>
          <w:szCs w:val="22"/>
        </w:rPr>
        <w:t xml:space="preserve"> Avenue, </w:t>
      </w:r>
      <w:proofErr w:type="spellStart"/>
      <w:r w:rsidRPr="004B5888">
        <w:rPr>
          <w:sz w:val="22"/>
          <w:szCs w:val="22"/>
        </w:rPr>
        <w:t>Hoolehua</w:t>
      </w:r>
      <w:proofErr w:type="spellEnd"/>
      <w:r w:rsidRPr="004B5888">
        <w:rPr>
          <w:sz w:val="22"/>
          <w:szCs w:val="22"/>
        </w:rPr>
        <w:t>, Molokai, Hawaii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Pr="004B5888" w:rsidRDefault="003567B7" w:rsidP="003567B7">
      <w:pPr>
        <w:keepNext/>
        <w:tabs>
          <w:tab w:val="num" w:pos="720"/>
        </w:tabs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I.</w:t>
      </w:r>
      <w:r w:rsidRPr="004B5888">
        <w:rPr>
          <w:bCs/>
          <w:iCs/>
          <w:sz w:val="22"/>
          <w:szCs w:val="22"/>
        </w:rPr>
        <w:tab/>
        <w:t>Call to Order</w:t>
      </w:r>
    </w:p>
    <w:p w:rsidR="003567B7" w:rsidRPr="004B5888" w:rsidRDefault="003567B7" w:rsidP="003567B7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3567B7" w:rsidRPr="004B5888" w:rsidRDefault="003567B7" w:rsidP="003567B7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II.</w:t>
      </w:r>
      <w:r w:rsidRPr="004B5888">
        <w:rPr>
          <w:bCs/>
          <w:iCs/>
          <w:sz w:val="22"/>
          <w:szCs w:val="22"/>
        </w:rPr>
        <w:tab/>
        <w:t>Approval of Agenda</w:t>
      </w:r>
    </w:p>
    <w:p w:rsidR="003567B7" w:rsidRPr="004B5888" w:rsidRDefault="003567B7" w:rsidP="003567B7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3567B7" w:rsidRDefault="003567B7" w:rsidP="003567B7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sz w:val="22"/>
          <w:szCs w:val="22"/>
        </w:rPr>
        <w:t>III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 xml:space="preserve">Approval of Minutes as Circulated </w:t>
      </w:r>
    </w:p>
    <w:p w:rsidR="003567B7" w:rsidRDefault="003567B7" w:rsidP="003567B7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3567B7" w:rsidRPr="004B5888" w:rsidRDefault="003567B7" w:rsidP="003567B7">
      <w:pPr>
        <w:keepNext/>
        <w:spacing w:before="240" w:after="60"/>
        <w:contextualSpacing/>
        <w:outlineLvl w:val="1"/>
        <w:rPr>
          <w:sz w:val="22"/>
          <w:szCs w:val="22"/>
        </w:rPr>
      </w:pPr>
      <w:r>
        <w:rPr>
          <w:bCs/>
          <w:iCs/>
          <w:sz w:val="22"/>
          <w:szCs w:val="22"/>
        </w:rPr>
        <w:t>IV.</w:t>
      </w:r>
      <w:r>
        <w:rPr>
          <w:bCs/>
          <w:iCs/>
          <w:sz w:val="22"/>
          <w:szCs w:val="22"/>
        </w:rPr>
        <w:tab/>
      </w:r>
      <w:r w:rsidRPr="004B5888">
        <w:rPr>
          <w:sz w:val="22"/>
          <w:szCs w:val="22"/>
        </w:rPr>
        <w:t>Old Business</w:t>
      </w:r>
    </w:p>
    <w:p w:rsidR="003567B7" w:rsidRPr="004B5888" w:rsidRDefault="003567B7" w:rsidP="003567B7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3567B7" w:rsidRPr="004B5888" w:rsidRDefault="003567B7" w:rsidP="003567B7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A.</w:t>
      </w:r>
      <w:r w:rsidRPr="004B5888">
        <w:rPr>
          <w:bCs/>
          <w:iCs/>
          <w:sz w:val="22"/>
          <w:szCs w:val="22"/>
        </w:rPr>
        <w:tab/>
        <w:t xml:space="preserve">System Update – </w:t>
      </w:r>
      <w:r>
        <w:rPr>
          <w:bCs/>
          <w:iCs/>
          <w:sz w:val="22"/>
          <w:szCs w:val="22"/>
        </w:rPr>
        <w:t>Oscar Ignacio</w:t>
      </w:r>
    </w:p>
    <w:p w:rsidR="003567B7" w:rsidRPr="004B5888" w:rsidRDefault="003567B7" w:rsidP="003567B7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B.</w:t>
      </w:r>
      <w:r w:rsidRPr="004B5888">
        <w:rPr>
          <w:bCs/>
          <w:iCs/>
          <w:sz w:val="22"/>
          <w:szCs w:val="22"/>
        </w:rPr>
        <w:tab/>
        <w:t>Capital Projects Update – Glenn Okamoto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  <w:t>C.</w:t>
      </w:r>
      <w:r w:rsidRPr="004B5888">
        <w:rPr>
          <w:sz w:val="22"/>
          <w:szCs w:val="22"/>
        </w:rPr>
        <w:tab/>
        <w:t>Board Representative – Organization Reports</w:t>
      </w:r>
      <w:r w:rsidRPr="009E4BB0">
        <w:rPr>
          <w:sz w:val="22"/>
          <w:szCs w:val="22"/>
        </w:rPr>
        <w:t xml:space="preserve"> </w:t>
      </w:r>
    </w:p>
    <w:p w:rsidR="003567B7" w:rsidRPr="004B5888" w:rsidRDefault="003567B7" w:rsidP="003567B7">
      <w:pPr>
        <w:ind w:firstLine="720"/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D.</w:t>
      </w:r>
      <w:r w:rsidRPr="004B5888">
        <w:rPr>
          <w:sz w:val="22"/>
          <w:szCs w:val="22"/>
        </w:rPr>
        <w:tab/>
        <w:t xml:space="preserve">Financial Status of Molokai Irrigation System – </w:t>
      </w:r>
      <w:r>
        <w:rPr>
          <w:sz w:val="22"/>
          <w:szCs w:val="22"/>
        </w:rPr>
        <w:t>Glenn Okamoto</w:t>
      </w:r>
    </w:p>
    <w:p w:rsidR="003567B7" w:rsidRDefault="003567B7" w:rsidP="003567B7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E</w:t>
      </w:r>
      <w:r w:rsidRPr="004B5888">
        <w:rPr>
          <w:sz w:val="22"/>
          <w:szCs w:val="22"/>
        </w:rPr>
        <w:t>.</w:t>
      </w:r>
      <w:r w:rsidRPr="004B5888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Pr="004B5888">
        <w:rPr>
          <w:sz w:val="22"/>
          <w:szCs w:val="22"/>
        </w:rPr>
        <w:t>tatus of Filling Molokai Irrigation System Water Users Advisory Board Vacancies</w:t>
      </w:r>
    </w:p>
    <w:p w:rsidR="003567B7" w:rsidRPr="004B5888" w:rsidRDefault="003567B7" w:rsidP="003567B7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</w:r>
      <w:r>
        <w:rPr>
          <w:bCs/>
          <w:iCs/>
          <w:sz w:val="22"/>
          <w:szCs w:val="22"/>
        </w:rPr>
        <w:t>Status of Filling Molokai Irrigation System Irrigation positions – Glenn Okamoto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Pr="004B5888" w:rsidRDefault="003567B7" w:rsidP="003567B7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V.</w:t>
      </w:r>
      <w:r w:rsidRPr="004B5888">
        <w:rPr>
          <w:sz w:val="22"/>
          <w:szCs w:val="22"/>
        </w:rPr>
        <w:tab/>
        <w:t>Next Meeting Date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Default="003567B7" w:rsidP="003567B7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VI.</w:t>
      </w:r>
      <w:r w:rsidRPr="004B5888">
        <w:rPr>
          <w:sz w:val="22"/>
          <w:szCs w:val="22"/>
        </w:rPr>
        <w:tab/>
        <w:t>Announcements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Pr="004B5888" w:rsidRDefault="003567B7" w:rsidP="003567B7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>Adjournment</w:t>
      </w: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Pr="004B5888" w:rsidRDefault="003567B7" w:rsidP="003567B7">
      <w:pPr>
        <w:contextualSpacing/>
        <w:rPr>
          <w:sz w:val="22"/>
          <w:szCs w:val="22"/>
        </w:rPr>
      </w:pPr>
    </w:p>
    <w:p w:rsidR="003567B7" w:rsidRPr="003C141D" w:rsidRDefault="003567B7" w:rsidP="003567B7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3C141D">
        <w:rPr>
          <w:bCs/>
          <w:iCs/>
          <w:sz w:val="22"/>
          <w:szCs w:val="22"/>
        </w:rPr>
        <w:t xml:space="preserve">The public is invited to attend. If you need an auxiliary aid/service or other accommodation due to a disability, contact </w:t>
      </w:r>
      <w:r>
        <w:rPr>
          <w:bCs/>
          <w:iCs/>
          <w:sz w:val="22"/>
          <w:szCs w:val="22"/>
        </w:rPr>
        <w:t>Glenn Okamoto</w:t>
      </w:r>
      <w:r w:rsidRPr="003C141D">
        <w:rPr>
          <w:bCs/>
          <w:iCs/>
          <w:sz w:val="22"/>
          <w:szCs w:val="22"/>
        </w:rPr>
        <w:t xml:space="preserve"> at </w:t>
      </w:r>
      <w:r>
        <w:rPr>
          <w:bCs/>
          <w:iCs/>
          <w:sz w:val="22"/>
          <w:szCs w:val="22"/>
        </w:rPr>
        <w:t xml:space="preserve">808-973-9436 or via email at </w:t>
      </w:r>
      <w:hyperlink r:id="rId4" w:history="1">
        <w:r w:rsidRPr="00085136">
          <w:rPr>
            <w:rStyle w:val="Hyperlink"/>
            <w:bCs/>
            <w:iCs/>
            <w:sz w:val="22"/>
            <w:szCs w:val="22"/>
          </w:rPr>
          <w:t>glenn.m.okamoto@hawaii.gov</w:t>
        </w:r>
      </w:hyperlink>
      <w:r>
        <w:rPr>
          <w:bCs/>
          <w:iCs/>
          <w:sz w:val="22"/>
          <w:szCs w:val="22"/>
        </w:rPr>
        <w:t xml:space="preserve"> </w:t>
      </w:r>
      <w:r w:rsidRPr="003C141D">
        <w:rPr>
          <w:bCs/>
          <w:iCs/>
          <w:sz w:val="22"/>
          <w:szCs w:val="22"/>
        </w:rPr>
        <w:t xml:space="preserve">as soon as possible, preferably by </w:t>
      </w:r>
      <w:r>
        <w:rPr>
          <w:bCs/>
          <w:iCs/>
          <w:sz w:val="22"/>
          <w:szCs w:val="22"/>
        </w:rPr>
        <w:t>July 19, 2019</w:t>
      </w:r>
      <w:r w:rsidRPr="003C141D">
        <w:rPr>
          <w:bCs/>
          <w:iCs/>
          <w:sz w:val="22"/>
          <w:szCs w:val="22"/>
        </w:rPr>
        <w:t xml:space="preserve">. If a response is received after </w:t>
      </w:r>
      <w:r>
        <w:rPr>
          <w:bCs/>
          <w:iCs/>
          <w:sz w:val="22"/>
          <w:szCs w:val="22"/>
        </w:rPr>
        <w:t>July 19, 2019</w:t>
      </w:r>
      <w:r w:rsidRPr="003C141D">
        <w:rPr>
          <w:bCs/>
          <w:iCs/>
          <w:sz w:val="22"/>
          <w:szCs w:val="22"/>
        </w:rPr>
        <w:t>, we will try to obtain the auxiliary aid/service or accommodation, but we cannot guarantee that the request will be fulfilled. Upon request, this notice is available in alternate formats such as large print, Braille, or electronic copy.</w:t>
      </w:r>
    </w:p>
    <w:p w:rsidR="003567B7" w:rsidRPr="00D82AA7" w:rsidRDefault="003567B7" w:rsidP="003567B7">
      <w:pPr>
        <w:tabs>
          <w:tab w:val="left" w:pos="1890"/>
        </w:tabs>
        <w:rPr>
          <w:sz w:val="22"/>
          <w:szCs w:val="22"/>
        </w:rPr>
      </w:pPr>
      <w:r w:rsidRPr="00D82AA7">
        <w:rPr>
          <w:sz w:val="22"/>
          <w:szCs w:val="22"/>
        </w:rPr>
        <w:tab/>
      </w:r>
    </w:p>
    <w:p w:rsidR="00C15514" w:rsidRDefault="00C15514" w:rsidP="00DF010A">
      <w:pPr>
        <w:rPr>
          <w:sz w:val="20"/>
          <w:szCs w:val="20"/>
        </w:rPr>
      </w:pPr>
      <w:bookmarkStart w:id="0" w:name="_GoBack"/>
      <w:bookmarkEnd w:id="0"/>
    </w:p>
    <w:p w:rsidR="00EF35BA" w:rsidRDefault="00EF35BA" w:rsidP="00DF010A">
      <w:pPr>
        <w:rPr>
          <w:sz w:val="20"/>
          <w:szCs w:val="20"/>
        </w:rPr>
      </w:pPr>
    </w:p>
    <w:p w:rsidR="00EF35BA" w:rsidRDefault="00EF35BA" w:rsidP="00DF010A">
      <w:pPr>
        <w:rPr>
          <w:sz w:val="20"/>
          <w:szCs w:val="20"/>
        </w:rPr>
      </w:pPr>
    </w:p>
    <w:p w:rsidR="00EF35BA" w:rsidRDefault="00EF35BA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DF010A" w:rsidRDefault="00DF010A" w:rsidP="00DF010A">
      <w:pPr>
        <w:rPr>
          <w:sz w:val="20"/>
          <w:szCs w:val="20"/>
        </w:rPr>
      </w:pPr>
    </w:p>
    <w:p w:rsidR="003A016C" w:rsidRDefault="00DF010A" w:rsidP="000B40AC">
      <w:r>
        <w:rPr>
          <w:sz w:val="18"/>
          <w:szCs w:val="18"/>
        </w:rPr>
        <w:t>Sending Party:  Agri. Resource Mgmt. Division</w:t>
      </w:r>
      <w:r>
        <w:rPr>
          <w:sz w:val="18"/>
          <w:szCs w:val="18"/>
        </w:rPr>
        <w:tab/>
        <w:t xml:space="preserve">Date: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Time: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 No. (808) 973-9473</w:t>
      </w:r>
    </w:p>
    <w:sectPr w:rsidR="003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B0"/>
    <w:rsid w:val="000006E9"/>
    <w:rsid w:val="0001367F"/>
    <w:rsid w:val="00013921"/>
    <w:rsid w:val="0001693D"/>
    <w:rsid w:val="00026008"/>
    <w:rsid w:val="00040A9C"/>
    <w:rsid w:val="00044DAC"/>
    <w:rsid w:val="0004553F"/>
    <w:rsid w:val="00047FE4"/>
    <w:rsid w:val="0005739F"/>
    <w:rsid w:val="00063BCE"/>
    <w:rsid w:val="00067541"/>
    <w:rsid w:val="0007432C"/>
    <w:rsid w:val="00076838"/>
    <w:rsid w:val="000779D8"/>
    <w:rsid w:val="000826D4"/>
    <w:rsid w:val="00085D1E"/>
    <w:rsid w:val="000969B1"/>
    <w:rsid w:val="000A46F0"/>
    <w:rsid w:val="000B2BD4"/>
    <w:rsid w:val="000B40AC"/>
    <w:rsid w:val="000C7829"/>
    <w:rsid w:val="000D075D"/>
    <w:rsid w:val="000E3C88"/>
    <w:rsid w:val="000E4B8C"/>
    <w:rsid w:val="000F1A91"/>
    <w:rsid w:val="00102B87"/>
    <w:rsid w:val="001144EE"/>
    <w:rsid w:val="0011702F"/>
    <w:rsid w:val="00117176"/>
    <w:rsid w:val="00123C40"/>
    <w:rsid w:val="00124970"/>
    <w:rsid w:val="001303BF"/>
    <w:rsid w:val="001309B0"/>
    <w:rsid w:val="00131D02"/>
    <w:rsid w:val="00137B45"/>
    <w:rsid w:val="00147216"/>
    <w:rsid w:val="001538D1"/>
    <w:rsid w:val="00160A1B"/>
    <w:rsid w:val="001807AA"/>
    <w:rsid w:val="0018259F"/>
    <w:rsid w:val="0018685F"/>
    <w:rsid w:val="00197486"/>
    <w:rsid w:val="001A7DB5"/>
    <w:rsid w:val="001B20E3"/>
    <w:rsid w:val="001B402A"/>
    <w:rsid w:val="001B74B4"/>
    <w:rsid w:val="001C0B42"/>
    <w:rsid w:val="001C211F"/>
    <w:rsid w:val="001C4279"/>
    <w:rsid w:val="001C770C"/>
    <w:rsid w:val="001E434C"/>
    <w:rsid w:val="001E79E8"/>
    <w:rsid w:val="001F1096"/>
    <w:rsid w:val="001F46DC"/>
    <w:rsid w:val="001F7877"/>
    <w:rsid w:val="00207732"/>
    <w:rsid w:val="00212E64"/>
    <w:rsid w:val="00221834"/>
    <w:rsid w:val="0022477F"/>
    <w:rsid w:val="0022791F"/>
    <w:rsid w:val="00230D40"/>
    <w:rsid w:val="00231BA9"/>
    <w:rsid w:val="002346CE"/>
    <w:rsid w:val="00244E8C"/>
    <w:rsid w:val="00251495"/>
    <w:rsid w:val="00251ECD"/>
    <w:rsid w:val="00253C12"/>
    <w:rsid w:val="0027616B"/>
    <w:rsid w:val="002852A3"/>
    <w:rsid w:val="002853A9"/>
    <w:rsid w:val="0028739E"/>
    <w:rsid w:val="00294B0D"/>
    <w:rsid w:val="002974B8"/>
    <w:rsid w:val="002A0F0A"/>
    <w:rsid w:val="002B3364"/>
    <w:rsid w:val="002B78F8"/>
    <w:rsid w:val="002B7F53"/>
    <w:rsid w:val="002D0BE0"/>
    <w:rsid w:val="002D0CB3"/>
    <w:rsid w:val="002E149C"/>
    <w:rsid w:val="002E365A"/>
    <w:rsid w:val="002E402C"/>
    <w:rsid w:val="002E43DB"/>
    <w:rsid w:val="002E601C"/>
    <w:rsid w:val="002F51F5"/>
    <w:rsid w:val="003066AB"/>
    <w:rsid w:val="00313745"/>
    <w:rsid w:val="00314A10"/>
    <w:rsid w:val="00322B00"/>
    <w:rsid w:val="00324065"/>
    <w:rsid w:val="003310AA"/>
    <w:rsid w:val="00347E1D"/>
    <w:rsid w:val="00350A17"/>
    <w:rsid w:val="003567B7"/>
    <w:rsid w:val="0036285F"/>
    <w:rsid w:val="0036604D"/>
    <w:rsid w:val="00373CF9"/>
    <w:rsid w:val="00385832"/>
    <w:rsid w:val="00392EFF"/>
    <w:rsid w:val="003A016C"/>
    <w:rsid w:val="003A2D08"/>
    <w:rsid w:val="003A5150"/>
    <w:rsid w:val="003B138D"/>
    <w:rsid w:val="003B26EF"/>
    <w:rsid w:val="003B3396"/>
    <w:rsid w:val="003B3D99"/>
    <w:rsid w:val="003D0B42"/>
    <w:rsid w:val="003F06F3"/>
    <w:rsid w:val="003F392E"/>
    <w:rsid w:val="003F3C53"/>
    <w:rsid w:val="00401A22"/>
    <w:rsid w:val="00407A7E"/>
    <w:rsid w:val="00412E22"/>
    <w:rsid w:val="0042099E"/>
    <w:rsid w:val="004357CA"/>
    <w:rsid w:val="00436AA6"/>
    <w:rsid w:val="00436BC5"/>
    <w:rsid w:val="00443126"/>
    <w:rsid w:val="00445FA1"/>
    <w:rsid w:val="0045482B"/>
    <w:rsid w:val="00456378"/>
    <w:rsid w:val="00464DC4"/>
    <w:rsid w:val="00466AEF"/>
    <w:rsid w:val="00481C05"/>
    <w:rsid w:val="004944AB"/>
    <w:rsid w:val="00495E5A"/>
    <w:rsid w:val="004B2B25"/>
    <w:rsid w:val="004B6E1B"/>
    <w:rsid w:val="004C0F7B"/>
    <w:rsid w:val="004C20AD"/>
    <w:rsid w:val="004C37EA"/>
    <w:rsid w:val="004D5AB7"/>
    <w:rsid w:val="00504992"/>
    <w:rsid w:val="005140E4"/>
    <w:rsid w:val="0051579F"/>
    <w:rsid w:val="00521D05"/>
    <w:rsid w:val="00522F07"/>
    <w:rsid w:val="005252E6"/>
    <w:rsid w:val="005307B6"/>
    <w:rsid w:val="00532833"/>
    <w:rsid w:val="00540D8D"/>
    <w:rsid w:val="00543532"/>
    <w:rsid w:val="00543AC0"/>
    <w:rsid w:val="0054497C"/>
    <w:rsid w:val="00544F06"/>
    <w:rsid w:val="00545A65"/>
    <w:rsid w:val="005461CC"/>
    <w:rsid w:val="005555E8"/>
    <w:rsid w:val="00566CBA"/>
    <w:rsid w:val="00577DC4"/>
    <w:rsid w:val="00584AE1"/>
    <w:rsid w:val="00590548"/>
    <w:rsid w:val="00597DFC"/>
    <w:rsid w:val="005A1F93"/>
    <w:rsid w:val="005B1F48"/>
    <w:rsid w:val="005C087A"/>
    <w:rsid w:val="005C6302"/>
    <w:rsid w:val="005D0F1E"/>
    <w:rsid w:val="005E6567"/>
    <w:rsid w:val="005E6730"/>
    <w:rsid w:val="0060207B"/>
    <w:rsid w:val="0060568F"/>
    <w:rsid w:val="0061090F"/>
    <w:rsid w:val="006221E6"/>
    <w:rsid w:val="00636D30"/>
    <w:rsid w:val="0063787E"/>
    <w:rsid w:val="00645674"/>
    <w:rsid w:val="0065401E"/>
    <w:rsid w:val="006563CE"/>
    <w:rsid w:val="00657983"/>
    <w:rsid w:val="006604A5"/>
    <w:rsid w:val="0066378A"/>
    <w:rsid w:val="006674E5"/>
    <w:rsid w:val="006715F4"/>
    <w:rsid w:val="0067237D"/>
    <w:rsid w:val="00682F6E"/>
    <w:rsid w:val="006879DF"/>
    <w:rsid w:val="00694E92"/>
    <w:rsid w:val="006A0964"/>
    <w:rsid w:val="006B02D6"/>
    <w:rsid w:val="006C4712"/>
    <w:rsid w:val="006C4757"/>
    <w:rsid w:val="006C6575"/>
    <w:rsid w:val="006C7493"/>
    <w:rsid w:val="006D251A"/>
    <w:rsid w:val="006D3A6A"/>
    <w:rsid w:val="006F3F7B"/>
    <w:rsid w:val="006F5806"/>
    <w:rsid w:val="00707FD9"/>
    <w:rsid w:val="007122A2"/>
    <w:rsid w:val="00712B11"/>
    <w:rsid w:val="00714299"/>
    <w:rsid w:val="00714A45"/>
    <w:rsid w:val="00731021"/>
    <w:rsid w:val="007337D0"/>
    <w:rsid w:val="00742980"/>
    <w:rsid w:val="007578A9"/>
    <w:rsid w:val="00764D62"/>
    <w:rsid w:val="00785B9A"/>
    <w:rsid w:val="007A0FE7"/>
    <w:rsid w:val="007B1177"/>
    <w:rsid w:val="007D29CF"/>
    <w:rsid w:val="007F5EA2"/>
    <w:rsid w:val="007F65AF"/>
    <w:rsid w:val="007F6BD2"/>
    <w:rsid w:val="00811BCB"/>
    <w:rsid w:val="00820903"/>
    <w:rsid w:val="00822613"/>
    <w:rsid w:val="00830425"/>
    <w:rsid w:val="00834160"/>
    <w:rsid w:val="00834D67"/>
    <w:rsid w:val="008350A9"/>
    <w:rsid w:val="0083586C"/>
    <w:rsid w:val="00837C60"/>
    <w:rsid w:val="008401BA"/>
    <w:rsid w:val="00846EFC"/>
    <w:rsid w:val="00850D97"/>
    <w:rsid w:val="0085178C"/>
    <w:rsid w:val="008519F6"/>
    <w:rsid w:val="00864F3D"/>
    <w:rsid w:val="008708D6"/>
    <w:rsid w:val="00875CDA"/>
    <w:rsid w:val="00875F07"/>
    <w:rsid w:val="00876DFE"/>
    <w:rsid w:val="00890D14"/>
    <w:rsid w:val="0089186A"/>
    <w:rsid w:val="008926F7"/>
    <w:rsid w:val="008961F2"/>
    <w:rsid w:val="008A05A6"/>
    <w:rsid w:val="008A38DF"/>
    <w:rsid w:val="008B1A00"/>
    <w:rsid w:val="008C6EC4"/>
    <w:rsid w:val="008C7793"/>
    <w:rsid w:val="008D1C51"/>
    <w:rsid w:val="008E50AF"/>
    <w:rsid w:val="008E7813"/>
    <w:rsid w:val="008F0C43"/>
    <w:rsid w:val="00902F93"/>
    <w:rsid w:val="00911EC7"/>
    <w:rsid w:val="009124A9"/>
    <w:rsid w:val="00912AF1"/>
    <w:rsid w:val="0091519F"/>
    <w:rsid w:val="009160CD"/>
    <w:rsid w:val="009236FB"/>
    <w:rsid w:val="00927DD2"/>
    <w:rsid w:val="009305B7"/>
    <w:rsid w:val="009351A2"/>
    <w:rsid w:val="009453CE"/>
    <w:rsid w:val="00950311"/>
    <w:rsid w:val="00950646"/>
    <w:rsid w:val="00952A00"/>
    <w:rsid w:val="00960051"/>
    <w:rsid w:val="0097130A"/>
    <w:rsid w:val="00974DD7"/>
    <w:rsid w:val="009805EF"/>
    <w:rsid w:val="00980638"/>
    <w:rsid w:val="0099211B"/>
    <w:rsid w:val="00992988"/>
    <w:rsid w:val="009943D7"/>
    <w:rsid w:val="009C121A"/>
    <w:rsid w:val="009C3A8C"/>
    <w:rsid w:val="009C5CC9"/>
    <w:rsid w:val="009D1801"/>
    <w:rsid w:val="009D3203"/>
    <w:rsid w:val="009D367B"/>
    <w:rsid w:val="009D5924"/>
    <w:rsid w:val="009E3023"/>
    <w:rsid w:val="009E4DF9"/>
    <w:rsid w:val="009F796F"/>
    <w:rsid w:val="00A0262B"/>
    <w:rsid w:val="00A07830"/>
    <w:rsid w:val="00A201FC"/>
    <w:rsid w:val="00A22523"/>
    <w:rsid w:val="00A241AA"/>
    <w:rsid w:val="00A2490C"/>
    <w:rsid w:val="00A24C87"/>
    <w:rsid w:val="00A33DAD"/>
    <w:rsid w:val="00A34982"/>
    <w:rsid w:val="00A35938"/>
    <w:rsid w:val="00A41B9D"/>
    <w:rsid w:val="00A441E5"/>
    <w:rsid w:val="00A54489"/>
    <w:rsid w:val="00A64326"/>
    <w:rsid w:val="00A65A09"/>
    <w:rsid w:val="00A6624B"/>
    <w:rsid w:val="00A80BBA"/>
    <w:rsid w:val="00A829ED"/>
    <w:rsid w:val="00A91D4C"/>
    <w:rsid w:val="00A94C46"/>
    <w:rsid w:val="00AA377D"/>
    <w:rsid w:val="00AC03DC"/>
    <w:rsid w:val="00AC0628"/>
    <w:rsid w:val="00AC6E72"/>
    <w:rsid w:val="00AE2074"/>
    <w:rsid w:val="00AF0C35"/>
    <w:rsid w:val="00B13FF2"/>
    <w:rsid w:val="00B169B9"/>
    <w:rsid w:val="00B33134"/>
    <w:rsid w:val="00B33ED9"/>
    <w:rsid w:val="00B42D0E"/>
    <w:rsid w:val="00B43F6E"/>
    <w:rsid w:val="00B508DB"/>
    <w:rsid w:val="00B52D06"/>
    <w:rsid w:val="00B55A8E"/>
    <w:rsid w:val="00B82654"/>
    <w:rsid w:val="00B8386E"/>
    <w:rsid w:val="00B91CA3"/>
    <w:rsid w:val="00B92077"/>
    <w:rsid w:val="00B937A5"/>
    <w:rsid w:val="00BA6827"/>
    <w:rsid w:val="00BB778A"/>
    <w:rsid w:val="00BD28BC"/>
    <w:rsid w:val="00BE0F0A"/>
    <w:rsid w:val="00BE537F"/>
    <w:rsid w:val="00BE761B"/>
    <w:rsid w:val="00BF7F66"/>
    <w:rsid w:val="00C0469B"/>
    <w:rsid w:val="00C0688A"/>
    <w:rsid w:val="00C07DC8"/>
    <w:rsid w:val="00C13FFA"/>
    <w:rsid w:val="00C15514"/>
    <w:rsid w:val="00C22C86"/>
    <w:rsid w:val="00C331B5"/>
    <w:rsid w:val="00C343A1"/>
    <w:rsid w:val="00C44214"/>
    <w:rsid w:val="00C54B47"/>
    <w:rsid w:val="00C550A2"/>
    <w:rsid w:val="00C5517C"/>
    <w:rsid w:val="00C603F1"/>
    <w:rsid w:val="00C6789D"/>
    <w:rsid w:val="00C76F1C"/>
    <w:rsid w:val="00C77AE1"/>
    <w:rsid w:val="00C84230"/>
    <w:rsid w:val="00C86833"/>
    <w:rsid w:val="00C86A1D"/>
    <w:rsid w:val="00CA02A0"/>
    <w:rsid w:val="00CB3336"/>
    <w:rsid w:val="00CB5029"/>
    <w:rsid w:val="00CB619C"/>
    <w:rsid w:val="00CB71EE"/>
    <w:rsid w:val="00CC2195"/>
    <w:rsid w:val="00CD036B"/>
    <w:rsid w:val="00CD10B6"/>
    <w:rsid w:val="00CD37E5"/>
    <w:rsid w:val="00CE2D3D"/>
    <w:rsid w:val="00CF2A99"/>
    <w:rsid w:val="00CF3F99"/>
    <w:rsid w:val="00CF50A0"/>
    <w:rsid w:val="00D01AAF"/>
    <w:rsid w:val="00D1400C"/>
    <w:rsid w:val="00D16C88"/>
    <w:rsid w:val="00D216A3"/>
    <w:rsid w:val="00D23053"/>
    <w:rsid w:val="00D23E25"/>
    <w:rsid w:val="00D271D0"/>
    <w:rsid w:val="00D36327"/>
    <w:rsid w:val="00D411A2"/>
    <w:rsid w:val="00D4154A"/>
    <w:rsid w:val="00D470C4"/>
    <w:rsid w:val="00D52F81"/>
    <w:rsid w:val="00D62B2F"/>
    <w:rsid w:val="00D63864"/>
    <w:rsid w:val="00D659B3"/>
    <w:rsid w:val="00D70952"/>
    <w:rsid w:val="00D70C6F"/>
    <w:rsid w:val="00D862B4"/>
    <w:rsid w:val="00DA0F38"/>
    <w:rsid w:val="00DA6BF5"/>
    <w:rsid w:val="00DC4CFA"/>
    <w:rsid w:val="00DD0009"/>
    <w:rsid w:val="00DD3A2B"/>
    <w:rsid w:val="00DF010A"/>
    <w:rsid w:val="00DF367C"/>
    <w:rsid w:val="00DF4A21"/>
    <w:rsid w:val="00E019A2"/>
    <w:rsid w:val="00E072D0"/>
    <w:rsid w:val="00E21453"/>
    <w:rsid w:val="00E275A2"/>
    <w:rsid w:val="00E34B15"/>
    <w:rsid w:val="00E40B83"/>
    <w:rsid w:val="00E524EC"/>
    <w:rsid w:val="00E61F37"/>
    <w:rsid w:val="00E6725D"/>
    <w:rsid w:val="00E7010C"/>
    <w:rsid w:val="00E75099"/>
    <w:rsid w:val="00E750B0"/>
    <w:rsid w:val="00E830D6"/>
    <w:rsid w:val="00E83967"/>
    <w:rsid w:val="00E83EB4"/>
    <w:rsid w:val="00E93BA0"/>
    <w:rsid w:val="00EA4C58"/>
    <w:rsid w:val="00EA4E9A"/>
    <w:rsid w:val="00EB0E7D"/>
    <w:rsid w:val="00EB3E4A"/>
    <w:rsid w:val="00EB543F"/>
    <w:rsid w:val="00EB6172"/>
    <w:rsid w:val="00EB731C"/>
    <w:rsid w:val="00EC1AD8"/>
    <w:rsid w:val="00ED2A81"/>
    <w:rsid w:val="00ED38FB"/>
    <w:rsid w:val="00ED611F"/>
    <w:rsid w:val="00EE245B"/>
    <w:rsid w:val="00EE667F"/>
    <w:rsid w:val="00EF35BA"/>
    <w:rsid w:val="00EF726E"/>
    <w:rsid w:val="00F0345D"/>
    <w:rsid w:val="00F14EB6"/>
    <w:rsid w:val="00F160AE"/>
    <w:rsid w:val="00F30BFD"/>
    <w:rsid w:val="00F40424"/>
    <w:rsid w:val="00F40F4F"/>
    <w:rsid w:val="00F45AB9"/>
    <w:rsid w:val="00F46457"/>
    <w:rsid w:val="00F62662"/>
    <w:rsid w:val="00F73B91"/>
    <w:rsid w:val="00F73C95"/>
    <w:rsid w:val="00F76371"/>
    <w:rsid w:val="00F777F7"/>
    <w:rsid w:val="00F8146D"/>
    <w:rsid w:val="00F92142"/>
    <w:rsid w:val="00F93EF4"/>
    <w:rsid w:val="00F94056"/>
    <w:rsid w:val="00F94209"/>
    <w:rsid w:val="00FA1BAA"/>
    <w:rsid w:val="00FA2FD3"/>
    <w:rsid w:val="00FB16DF"/>
    <w:rsid w:val="00FC209B"/>
    <w:rsid w:val="00FC29D5"/>
    <w:rsid w:val="00FC3C85"/>
    <w:rsid w:val="00FD2F3F"/>
    <w:rsid w:val="00FD3512"/>
    <w:rsid w:val="00FD403A"/>
    <w:rsid w:val="00FD6F07"/>
    <w:rsid w:val="00FD78EA"/>
    <w:rsid w:val="00FE1ECE"/>
    <w:rsid w:val="00FE2A62"/>
    <w:rsid w:val="00FF2338"/>
    <w:rsid w:val="00FF2DD2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94CFF14-27A8-4B42-A5EC-75C78CA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9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9B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09B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9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309B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09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09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30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1B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C15514"/>
    <w:pPr>
      <w:framePr w:w="2592" w:h="1195" w:wrap="auto" w:vAnchor="page" w:hAnchor="page" w:x="9199" w:y="739"/>
      <w:jc w:val="center"/>
    </w:pPr>
    <w:rPr>
      <w:b/>
      <w:sz w:val="16"/>
    </w:rPr>
  </w:style>
  <w:style w:type="character" w:styleId="Hyperlink">
    <w:name w:val="Hyperlink"/>
    <w:rsid w:val="00EF3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n.m.okamoto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Matsunaga, Laura N</dc:creator>
  <cp:keywords/>
  <dc:description/>
  <cp:lastModifiedBy>Okamoto, Glenn M</cp:lastModifiedBy>
  <cp:revision>2</cp:revision>
  <cp:lastPrinted>2017-01-18T02:23:00Z</cp:lastPrinted>
  <dcterms:created xsi:type="dcterms:W3CDTF">2019-07-16T21:11:00Z</dcterms:created>
  <dcterms:modified xsi:type="dcterms:W3CDTF">2019-07-16T21:11:00Z</dcterms:modified>
</cp:coreProperties>
</file>